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1BDE02" w14:textId="66E71994" w:rsidR="00BE7188" w:rsidRPr="00C21A5A" w:rsidRDefault="00C21A5A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3326AA6B" w14:textId="77777777" w:rsidR="00BE7188" w:rsidRPr="00136444" w:rsidRDefault="00BE7188" w:rsidP="007109AB">
      <w:pPr>
        <w:pStyle w:val="Zkladntext1"/>
        <w:shd w:val="clear" w:color="auto" w:fill="auto"/>
        <w:spacing w:line="264" w:lineRule="auto"/>
        <w:rPr>
          <w:bCs/>
          <w:sz w:val="22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D45CFF0" w14:textId="77777777" w:rsidR="00BE7188" w:rsidRPr="00B22829" w:rsidRDefault="00BE7188" w:rsidP="00BE7188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614692D1" w14:textId="5E50A6F7" w:rsidR="008C7251" w:rsidRPr="008C7251" w:rsidRDefault="008C7251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Výpočtová technika pre projekt „Moderné vzdelávanie pre prax .“ </w:t>
      </w:r>
    </w:p>
    <w:p w14:paraId="30E71D65" w14:textId="59E7B86B" w:rsidR="00C47E35" w:rsidRDefault="00F16A35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>
        <w:rPr>
          <w:rFonts w:ascii="Calibri" w:hAnsi="Calibri" w:cs="Calibri"/>
          <w:b/>
          <w:sz w:val="28"/>
          <w:szCs w:val="28"/>
          <w:shd w:val="clear" w:color="auto" w:fill="FFFFFF"/>
        </w:rPr>
        <w:t>(</w:t>
      </w:r>
      <w:r w:rsidR="008C7251"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Výzva č. </w:t>
      </w:r>
      <w:r w:rsidR="00420F59">
        <w:rPr>
          <w:rFonts w:ascii="Calibri" w:hAnsi="Calibri" w:cs="Calibri"/>
          <w:b/>
          <w:sz w:val="28"/>
          <w:szCs w:val="28"/>
          <w:shd w:val="clear" w:color="auto" w:fill="FFFFFF"/>
        </w:rPr>
        <w:t>2</w:t>
      </w:r>
      <w:r w:rsidR="00D113A2">
        <w:rPr>
          <w:rFonts w:ascii="Calibri" w:hAnsi="Calibri" w:cs="Calibri"/>
          <w:b/>
          <w:sz w:val="28"/>
          <w:szCs w:val="28"/>
          <w:shd w:val="clear" w:color="auto" w:fill="FFFFFF"/>
        </w:rPr>
        <w:t>1</w:t>
      </w:r>
      <w:r>
        <w:rPr>
          <w:rFonts w:ascii="Calibri" w:hAnsi="Calibri" w:cs="Calibri"/>
          <w:b/>
          <w:sz w:val="28"/>
          <w:szCs w:val="28"/>
          <w:shd w:val="clear" w:color="auto" w:fill="FFFFFF"/>
        </w:rPr>
        <w:t>)</w:t>
      </w:r>
      <w:r w:rsidR="00CF37E9">
        <w:rPr>
          <w:rFonts w:ascii="Calibri" w:hAnsi="Calibri" w:cs="Calibri"/>
          <w:b/>
          <w:sz w:val="28"/>
          <w:szCs w:val="28"/>
          <w:shd w:val="clear" w:color="auto" w:fill="FFFFFF"/>
        </w:rPr>
        <w:t>.</w:t>
      </w:r>
    </w:p>
    <w:p w14:paraId="11972263" w14:textId="6E0EE829" w:rsidR="00E274FB" w:rsidRDefault="00E274FB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</w:p>
    <w:p w14:paraId="47129CC8" w14:textId="3DE20459" w:rsidR="00E274FB" w:rsidRPr="00E274FB" w:rsidRDefault="00E274FB" w:rsidP="00E274FB">
      <w:pPr>
        <w:tabs>
          <w:tab w:val="left" w:pos="7080"/>
        </w:tabs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E274FB">
        <w:rPr>
          <w:rFonts w:asciiTheme="minorHAnsi" w:hAnsiTheme="minorHAnsi" w:cstheme="minorHAnsi"/>
          <w:b/>
          <w:i/>
          <w:sz w:val="28"/>
          <w:szCs w:val="28"/>
        </w:rPr>
        <w:t xml:space="preserve">„Časť predmetu zákazky č. </w:t>
      </w:r>
      <w:r w:rsidR="00056D8C">
        <w:rPr>
          <w:rFonts w:asciiTheme="minorHAnsi" w:hAnsiTheme="minorHAnsi" w:cstheme="minorHAnsi"/>
          <w:b/>
          <w:i/>
          <w:sz w:val="28"/>
          <w:szCs w:val="28"/>
        </w:rPr>
        <w:t>2</w:t>
      </w:r>
      <w:r w:rsidRPr="00E274FB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 w:rsidR="00056D8C">
        <w:rPr>
          <w:rFonts w:asciiTheme="minorHAnsi" w:hAnsiTheme="minorHAnsi" w:cstheme="minorHAnsi"/>
          <w:b/>
          <w:i/>
          <w:sz w:val="28"/>
          <w:szCs w:val="28"/>
        </w:rPr>
        <w:t>Dataprojektory a interaktívne tabule</w:t>
      </w:r>
      <w:r w:rsidRPr="00E274FB">
        <w:rPr>
          <w:rFonts w:asciiTheme="minorHAnsi" w:hAnsiTheme="minorHAnsi" w:cstheme="minorHAnsi"/>
          <w:b/>
          <w:i/>
          <w:sz w:val="28"/>
          <w:szCs w:val="28"/>
        </w:rPr>
        <w:t>.“</w:t>
      </w:r>
    </w:p>
    <w:p w14:paraId="4CED4F93" w14:textId="77777777" w:rsidR="00E274FB" w:rsidRDefault="00E274FB" w:rsidP="00C47E35">
      <w:pPr>
        <w:pStyle w:val="Bezriadkovania"/>
        <w:jc w:val="center"/>
      </w:pPr>
    </w:p>
    <w:p w14:paraId="1CE346B9" w14:textId="2D5F6D8E" w:rsidR="00BE7188" w:rsidRDefault="00BE7188" w:rsidP="00C47E35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561CF1C2" w14:textId="77777777" w:rsidR="00BE7188" w:rsidRPr="00136444" w:rsidRDefault="00BE7188" w:rsidP="00BE7188">
      <w:pPr>
        <w:pStyle w:val="Default"/>
        <w:spacing w:line="264" w:lineRule="auto"/>
        <w:jc w:val="both"/>
        <w:rPr>
          <w:rFonts w:asciiTheme="minorHAnsi" w:eastAsia="Times New Roman" w:hAnsiTheme="minorHAnsi" w:cs="Arial"/>
          <w:sz w:val="22"/>
          <w:szCs w:val="22"/>
          <w:lang w:eastAsia="cs-CZ"/>
        </w:rPr>
      </w:pP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77777777" w:rsidR="00BE7188" w:rsidRPr="00136444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1EC6FC43" w:rsidR="00BE7188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52C84D56" w14:textId="77777777" w:rsidR="007109AB" w:rsidRPr="00136444" w:rsidRDefault="007109AB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D869E41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66BB8279" w14:textId="77777777" w:rsidR="00BE7188" w:rsidRPr="00136444" w:rsidRDefault="00BE7188" w:rsidP="00BE7188">
      <w:pPr>
        <w:keepNext/>
        <w:spacing w:line="264" w:lineRule="auto"/>
        <w:outlineLvl w:val="8"/>
        <w:rPr>
          <w:rFonts w:asciiTheme="minorHAnsi" w:hAnsiTheme="minorHAnsi"/>
          <w:b/>
          <w:bCs/>
          <w:sz w:val="22"/>
          <w:szCs w:val="22"/>
        </w:rPr>
      </w:pPr>
      <w:r w:rsidRPr="00136444">
        <w:rPr>
          <w:rFonts w:asciiTheme="minorHAnsi" w:hAnsiTheme="minorHAnsi"/>
          <w:bCs/>
          <w:i/>
          <w:sz w:val="22"/>
          <w:szCs w:val="22"/>
        </w:rPr>
        <w:t>V ……………….…….., dňa ....................</w:t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/>
          <w:bCs/>
          <w:sz w:val="22"/>
          <w:szCs w:val="22"/>
        </w:rPr>
        <w:t>……………………………….......................</w:t>
      </w:r>
    </w:p>
    <w:p w14:paraId="4289439F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uviesť miesto a dátum podpisu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vypísať meno, priezvisko a funkciu</w:t>
      </w:r>
    </w:p>
    <w:p w14:paraId="26F3FCE3" w14:textId="77777777" w:rsidR="00BE7188" w:rsidRPr="00136444" w:rsidRDefault="00BE7188" w:rsidP="00BE7188">
      <w:pPr>
        <w:spacing w:line="264" w:lineRule="auto"/>
        <w:ind w:left="4248" w:firstLine="708"/>
        <w:rPr>
          <w:rFonts w:asciiTheme="minorHAnsi" w:hAnsiTheme="minorHAnsi"/>
          <w:i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t>oprávnenej osoby uchádzača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</w:p>
    <w:p w14:paraId="793946EF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2563410D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BA1B7" w14:textId="4B24EBE4" w:rsidR="001B4237" w:rsidRPr="008C7251" w:rsidRDefault="00BE7188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 xml:space="preserve">Príloha č. </w:t>
    </w:r>
    <w:r w:rsidR="00047AA7">
      <w:rPr>
        <w:rFonts w:asciiTheme="minorHAnsi" w:hAnsiTheme="minorHAnsi" w:cstheme="minorHAnsi"/>
        <w:sz w:val="18"/>
        <w:szCs w:val="18"/>
      </w:rPr>
      <w:t>5</w:t>
    </w:r>
    <w:r w:rsidR="00056D8C">
      <w:rPr>
        <w:rFonts w:asciiTheme="minorHAnsi" w:hAnsiTheme="minorHAnsi" w:cstheme="minorHAnsi"/>
        <w:sz w:val="18"/>
        <w:szCs w:val="18"/>
      </w:rPr>
      <w:t>b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8C7251" w:rsidRPr="008C7251">
      <w:rPr>
        <w:rFonts w:asciiTheme="minorHAnsi" w:hAnsiTheme="minorHAnsi" w:cstheme="minorHAnsi"/>
        <w:sz w:val="18"/>
        <w:szCs w:val="18"/>
      </w:rPr>
      <w:t>SP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B97B4C" w:rsidRPr="008C7251">
      <w:rPr>
        <w:rFonts w:asciiTheme="minorHAnsi" w:hAnsiTheme="minorHAnsi" w:cstheme="minorHAnsi"/>
        <w:sz w:val="18"/>
        <w:szCs w:val="18"/>
      </w:rPr>
      <w:t xml:space="preserve"> </w:t>
    </w:r>
    <w:r w:rsidRPr="008C7251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 w:rsidRPr="008C7251">
      <w:rPr>
        <w:rFonts w:asciiTheme="minorHAnsi" w:hAnsiTheme="minorHAnsi" w:cstheme="minorHAnsi"/>
        <w:sz w:val="18"/>
        <w:szCs w:val="18"/>
      </w:rPr>
      <w:t>o nevyužití subdodávateľov</w:t>
    </w:r>
    <w:r w:rsidR="001B4237" w:rsidRPr="008C7251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0D84DAD4" w:rsidR="00BE7188" w:rsidRPr="00BE7188" w:rsidRDefault="001B4237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>pre čas</w:t>
    </w:r>
    <w:r w:rsidR="00E274FB">
      <w:rPr>
        <w:rFonts w:asciiTheme="minorHAnsi" w:hAnsiTheme="minorHAnsi" w:cstheme="minorHAnsi"/>
        <w:sz w:val="18"/>
        <w:szCs w:val="18"/>
      </w:rPr>
      <w:t>ť</w:t>
    </w:r>
    <w:r w:rsidRPr="008C7251">
      <w:rPr>
        <w:rFonts w:asciiTheme="minorHAnsi" w:hAnsiTheme="minorHAnsi" w:cstheme="minorHAnsi"/>
        <w:sz w:val="18"/>
        <w:szCs w:val="18"/>
      </w:rPr>
      <w:t xml:space="preserve"> predmetu zákazky</w:t>
    </w:r>
    <w:r w:rsidR="00E274FB">
      <w:rPr>
        <w:rFonts w:asciiTheme="minorHAnsi" w:hAnsiTheme="minorHAnsi" w:cstheme="minorHAnsi"/>
        <w:sz w:val="18"/>
        <w:szCs w:val="18"/>
      </w:rPr>
      <w:t xml:space="preserve"> č. </w:t>
    </w:r>
    <w:r w:rsidR="00056D8C">
      <w:rPr>
        <w:rFonts w:asciiTheme="minorHAnsi" w:hAnsiTheme="minorHAnsi" w:cstheme="minorHAnsi"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047AA7"/>
    <w:rsid w:val="00056D8C"/>
    <w:rsid w:val="001B4237"/>
    <w:rsid w:val="002500F8"/>
    <w:rsid w:val="002F6BAE"/>
    <w:rsid w:val="00340330"/>
    <w:rsid w:val="00420F59"/>
    <w:rsid w:val="0047406B"/>
    <w:rsid w:val="00666BD3"/>
    <w:rsid w:val="00681F48"/>
    <w:rsid w:val="007109AB"/>
    <w:rsid w:val="00712F4C"/>
    <w:rsid w:val="007C0D13"/>
    <w:rsid w:val="008344EE"/>
    <w:rsid w:val="008C1F03"/>
    <w:rsid w:val="008C44E7"/>
    <w:rsid w:val="008C7251"/>
    <w:rsid w:val="00A024A5"/>
    <w:rsid w:val="00A16A5F"/>
    <w:rsid w:val="00B97B4C"/>
    <w:rsid w:val="00BE7188"/>
    <w:rsid w:val="00C21A5A"/>
    <w:rsid w:val="00C47E35"/>
    <w:rsid w:val="00CA0BD9"/>
    <w:rsid w:val="00CF37E9"/>
    <w:rsid w:val="00D113A2"/>
    <w:rsid w:val="00D21A9E"/>
    <w:rsid w:val="00E274FB"/>
    <w:rsid w:val="00F1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5</cp:revision>
  <dcterms:created xsi:type="dcterms:W3CDTF">2021-03-10T22:31:00Z</dcterms:created>
  <dcterms:modified xsi:type="dcterms:W3CDTF">2021-03-11T18:16:00Z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